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4D2286" w14:textId="77777777" w:rsidR="00BE6655" w:rsidRDefault="00403748" w:rsidP="00BE6655">
      <w:pPr>
        <w:pStyle w:val="NormalnyWeb"/>
        <w:tabs>
          <w:tab w:val="left" w:pos="3345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6705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014B82" wp14:editId="3CBA7712">
                <wp:simplePos x="0" y="0"/>
                <wp:positionH relativeFrom="column">
                  <wp:posOffset>3810</wp:posOffset>
                </wp:positionH>
                <wp:positionV relativeFrom="paragraph">
                  <wp:posOffset>-15463</wp:posOffset>
                </wp:positionV>
                <wp:extent cx="2753995" cy="1839595"/>
                <wp:effectExtent l="19050" t="19050" r="46355" b="46355"/>
                <wp:wrapNone/>
                <wp:docPr id="3" name="Prostokąt zaokrąglony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3995" cy="1839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DE3EA3" w14:textId="77777777" w:rsidR="00403748" w:rsidRPr="00FB014B" w:rsidRDefault="00403748" w:rsidP="00403748">
                            <w:pPr>
                              <w:pStyle w:val="Zawartoramki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ZAŁĄCZNIK NR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1</w:t>
                            </w: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DO UCHWAŁY</w:t>
                            </w:r>
                          </w:p>
                          <w:p w14:paraId="0F15D334" w14:textId="1A91D62A" w:rsidR="00403748" w:rsidRPr="00FB014B" w:rsidRDefault="00403748" w:rsidP="00403748">
                            <w:pPr>
                              <w:pStyle w:val="Zawartoramki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Nr</w:t>
                            </w:r>
                            <w:r w:rsidR="009C05D2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II/…/2024</w:t>
                            </w:r>
                          </w:p>
                          <w:p w14:paraId="53541927" w14:textId="77777777" w:rsidR="00403748" w:rsidRPr="00FB014B" w:rsidRDefault="00403748" w:rsidP="00403748">
                            <w:pPr>
                              <w:pStyle w:val="Zawartoramki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RADY GMINY STUDZIENICE</w:t>
                            </w:r>
                          </w:p>
                          <w:p w14:paraId="5C55CDE6" w14:textId="4D9271FF" w:rsidR="00403748" w:rsidRPr="00FB014B" w:rsidRDefault="00403748" w:rsidP="00403748">
                            <w:pPr>
                              <w:pStyle w:val="Zawartoramki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z dnia </w:t>
                            </w:r>
                            <w:r w:rsidR="009C05D2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13 czerwca 2024 r.</w:t>
                            </w:r>
                          </w:p>
                          <w:p w14:paraId="62C8DD80" w14:textId="77777777" w:rsidR="00403748" w:rsidRPr="00FB014B" w:rsidRDefault="00403748" w:rsidP="00403748">
                            <w:pPr>
                              <w:pStyle w:val="Zawartoramki"/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obręb: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OSŁAWA-DĄBROWA</w:t>
                            </w:r>
                          </w:p>
                          <w:p w14:paraId="4EE65562" w14:textId="77777777" w:rsidR="00403748" w:rsidRPr="00C05076" w:rsidRDefault="00403748" w:rsidP="00403748">
                            <w:pPr>
                              <w:pStyle w:val="Zawartoramki"/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vertAlign w:val="superscrip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cz. </w:t>
                            </w: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dz. nr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11/13</w:t>
                            </w: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o pow.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100 m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014B82" id="Prostokąt zaokrąglony 3" o:spid="_x0000_s1026" style="position:absolute;margin-left:.3pt;margin-top:-1.2pt;width:216.85pt;height:14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" strokeweight="5pt">
                <v:stroke linestyle="thickThin"/>
                <v:shadow color="#868686"/>
                <v:textbox inset="4.25pt,4.25pt,4.25pt,4.25pt">
                  <w:txbxContent>
                    <w:p w14:paraId="5EDE3EA3" w14:textId="77777777" w:rsidR="00403748" w:rsidRPr="00FB014B" w:rsidRDefault="00403748" w:rsidP="00403748">
                      <w:pPr>
                        <w:pStyle w:val="Zawartoramki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 xml:space="preserve">ZAŁĄCZNIK NR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1</w:t>
                      </w: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 xml:space="preserve"> DO UCHWAŁY</w:t>
                      </w:r>
                    </w:p>
                    <w:p w14:paraId="0F15D334" w14:textId="1A91D62A" w:rsidR="00403748" w:rsidRPr="00FB014B" w:rsidRDefault="00403748" w:rsidP="00403748">
                      <w:pPr>
                        <w:pStyle w:val="Zawartoramki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>Nr</w:t>
                      </w:r>
                      <w:r w:rsidR="009C05D2">
                        <w:rPr>
                          <w:rFonts w:ascii="Calibri" w:hAnsi="Calibri" w:cs="Calibri"/>
                          <w:b/>
                          <w:bCs/>
                        </w:rPr>
                        <w:t xml:space="preserve"> II/…/2024</w:t>
                      </w:r>
                    </w:p>
                    <w:p w14:paraId="53541927" w14:textId="77777777" w:rsidR="00403748" w:rsidRPr="00FB014B" w:rsidRDefault="00403748" w:rsidP="00403748">
                      <w:pPr>
                        <w:pStyle w:val="Zawartoramki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>RADY GMINY STUDZIENICE</w:t>
                      </w:r>
                    </w:p>
                    <w:p w14:paraId="5C55CDE6" w14:textId="4D9271FF" w:rsidR="00403748" w:rsidRPr="00FB014B" w:rsidRDefault="00403748" w:rsidP="00403748">
                      <w:pPr>
                        <w:pStyle w:val="Zawartoramki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 xml:space="preserve">z dnia </w:t>
                      </w:r>
                      <w:r w:rsidR="009C05D2">
                        <w:rPr>
                          <w:rFonts w:ascii="Calibri" w:hAnsi="Calibri" w:cs="Calibri"/>
                          <w:b/>
                          <w:bCs/>
                        </w:rPr>
                        <w:t>13 czerwca 2024 r.</w:t>
                      </w:r>
                    </w:p>
                    <w:p w14:paraId="62C8DD80" w14:textId="77777777" w:rsidR="00403748" w:rsidRPr="00FB014B" w:rsidRDefault="00403748" w:rsidP="00403748">
                      <w:pPr>
                        <w:pStyle w:val="Zawartoramki"/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 xml:space="preserve">obręb: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OSŁAWA-DĄBROWA</w:t>
                      </w:r>
                    </w:p>
                    <w:p w14:paraId="4EE65562" w14:textId="77777777" w:rsidR="00403748" w:rsidRPr="00C05076" w:rsidRDefault="00403748" w:rsidP="00403748">
                      <w:pPr>
                        <w:pStyle w:val="Zawartoramki"/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  <w:vertAlign w:val="superscript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cz. </w:t>
                      </w: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 xml:space="preserve">dz. nr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11/13</w:t>
                      </w: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 xml:space="preserve"> o pow.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100 m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vertAlign w:val="superscript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BE665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ab/>
      </w:r>
    </w:p>
    <w:p w14:paraId="663272B4" w14:textId="77777777" w:rsidR="00403748" w:rsidRDefault="004B36B7" w:rsidP="00ED7B07">
      <w:pPr>
        <w:pStyle w:val="NormalnyWeb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B36B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76B3E5" wp14:editId="5CE04789">
                <wp:simplePos x="0" y="0"/>
                <wp:positionH relativeFrom="column">
                  <wp:posOffset>2284367</wp:posOffset>
                </wp:positionH>
                <wp:positionV relativeFrom="paragraph">
                  <wp:posOffset>4995879</wp:posOffset>
                </wp:positionV>
                <wp:extent cx="482125" cy="476541"/>
                <wp:effectExtent l="76200" t="76200" r="70485" b="76200"/>
                <wp:wrapNone/>
                <wp:docPr id="60" name="Prostoką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3831">
                          <a:off x="0" y="0"/>
                          <a:ext cx="482125" cy="476541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FDFB6" id="Prostokąt 60" o:spid="_x0000_s1026" style="position:absolute;margin-left:179.85pt;margin-top:393.4pt;width:37.95pt;height:37.5pt;rotation:-153591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" fillcolor="#00b050" stroked="f" strokeweight="1pt">
                <v:fill opacity="32896f"/>
              </v:rect>
            </w:pict>
          </mc:Fallback>
        </mc:AlternateContent>
      </w:r>
      <w:r w:rsidRPr="004B36B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252977" wp14:editId="63B473C6">
                <wp:simplePos x="0" y="0"/>
                <wp:positionH relativeFrom="column">
                  <wp:posOffset>1864650</wp:posOffset>
                </wp:positionH>
                <wp:positionV relativeFrom="paragraph">
                  <wp:posOffset>3564012</wp:posOffset>
                </wp:positionV>
                <wp:extent cx="499142" cy="1482702"/>
                <wp:effectExtent l="285750" t="57150" r="262890" b="41910"/>
                <wp:wrapNone/>
                <wp:docPr id="59" name="Prostoką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3831">
                          <a:off x="0" y="0"/>
                          <a:ext cx="499142" cy="1482702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A6382" id="Prostokąt 59" o:spid="_x0000_s1026" style="position:absolute;margin-left:146.8pt;margin-top:280.65pt;width:39.3pt;height:116.75pt;rotation:-153591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" fillcolor="#ffc000" stroked="f" strokeweight="1pt">
                <v:fill opacity="32896f"/>
              </v:rect>
            </w:pict>
          </mc:Fallback>
        </mc:AlternateContent>
      </w:r>
      <w:r w:rsidR="007278D0">
        <w:rPr>
          <w:noProof/>
        </w:rPr>
        <w:drawing>
          <wp:inline distT="0" distB="0" distL="0" distR="0" wp14:anchorId="1CCA5FF4" wp14:editId="1ACFD222">
            <wp:extent cx="6708792" cy="9771797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sława-Dąbrowa 11_1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" b="3099"/>
                    <a:stretch/>
                  </pic:blipFill>
                  <pic:spPr bwMode="auto">
                    <a:xfrm>
                      <a:off x="0" y="0"/>
                      <a:ext cx="6718447" cy="9785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73F54" w14:textId="77777777" w:rsidR="00403748" w:rsidRDefault="00300663" w:rsidP="00403748">
      <w:pPr>
        <w:pStyle w:val="NormalnyWeb"/>
      </w:pPr>
      <w:r w:rsidRPr="0076705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BD2890" wp14:editId="40C9D75B">
                <wp:simplePos x="0" y="0"/>
                <wp:positionH relativeFrom="column">
                  <wp:posOffset>110490</wp:posOffset>
                </wp:positionH>
                <wp:positionV relativeFrom="paragraph">
                  <wp:posOffset>8254382</wp:posOffset>
                </wp:positionV>
                <wp:extent cx="2753995" cy="1839595"/>
                <wp:effectExtent l="19050" t="19050" r="46355" b="46355"/>
                <wp:wrapNone/>
                <wp:docPr id="8" name="Prostokąt zaokrąglony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3995" cy="1839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7AFB46" w14:textId="77777777" w:rsidR="00300663" w:rsidRPr="00FB014B" w:rsidRDefault="00300663" w:rsidP="00300663">
                            <w:pPr>
                              <w:pStyle w:val="Zawartoramki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ZAŁĄCZNIK NR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2</w:t>
                            </w: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DO UCHWAŁY</w:t>
                            </w:r>
                          </w:p>
                          <w:p w14:paraId="23EF7372" w14:textId="6ACA6FF7" w:rsidR="009C05D2" w:rsidRPr="00FB014B" w:rsidRDefault="00300663" w:rsidP="009C05D2">
                            <w:pPr>
                              <w:pStyle w:val="Zawartoramki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Nr</w:t>
                            </w:r>
                            <w:r w:rsidR="009C05D2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II/…/2024</w:t>
                            </w:r>
                          </w:p>
                          <w:p w14:paraId="2106B553" w14:textId="342C9702" w:rsidR="00300663" w:rsidRPr="00FB014B" w:rsidRDefault="00300663" w:rsidP="00300663">
                            <w:pPr>
                              <w:pStyle w:val="Zawartoramki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  <w:p w14:paraId="19670599" w14:textId="77777777" w:rsidR="00300663" w:rsidRPr="00FB014B" w:rsidRDefault="00300663" w:rsidP="00300663">
                            <w:pPr>
                              <w:pStyle w:val="Zawartoramki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RADY GMINY STUDZIENICE</w:t>
                            </w:r>
                          </w:p>
                          <w:p w14:paraId="204E8D42" w14:textId="61D96994" w:rsidR="00300663" w:rsidRPr="00FB014B" w:rsidRDefault="00300663" w:rsidP="00300663">
                            <w:pPr>
                              <w:pStyle w:val="Zawartoramki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z dnia </w:t>
                            </w:r>
                            <w:r w:rsidR="009C05D2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13 czerwca 2024 r.</w:t>
                            </w:r>
                          </w:p>
                          <w:p w14:paraId="008DEC2E" w14:textId="77777777" w:rsidR="00300663" w:rsidRPr="00FB014B" w:rsidRDefault="00300663" w:rsidP="00300663">
                            <w:pPr>
                              <w:pStyle w:val="Zawartoramki"/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obręb: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OSŁAWA-DĄBROWA</w:t>
                            </w:r>
                          </w:p>
                          <w:p w14:paraId="5FAA53F6" w14:textId="77777777" w:rsidR="00300663" w:rsidRPr="00C05076" w:rsidRDefault="00300663" w:rsidP="00300663">
                            <w:pPr>
                              <w:pStyle w:val="Zawartoramki"/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vertAlign w:val="superscrip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cz. </w:t>
                            </w: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dz. nr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12/3</w:t>
                            </w: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o pow.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1,9530 ha</w:t>
                            </w: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BD2890" id="Prostokąt zaokrąglony 8" o:spid="_x0000_s1027" style="position:absolute;margin-left:8.7pt;margin-top:649.95pt;width:216.85pt;height:14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" strokeweight="5pt">
                <v:stroke linestyle="thickThin"/>
                <v:shadow color="#868686"/>
                <v:textbox inset="4.25pt,4.25pt,4.25pt,4.25pt">
                  <w:txbxContent>
                    <w:p w14:paraId="787AFB46" w14:textId="77777777" w:rsidR="00300663" w:rsidRPr="00FB014B" w:rsidRDefault="00300663" w:rsidP="00300663">
                      <w:pPr>
                        <w:pStyle w:val="Zawartoramki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 xml:space="preserve">ZAŁĄCZNIK NR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2</w:t>
                      </w: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 xml:space="preserve"> DO UCHWAŁY</w:t>
                      </w:r>
                    </w:p>
                    <w:p w14:paraId="23EF7372" w14:textId="6ACA6FF7" w:rsidR="009C05D2" w:rsidRPr="00FB014B" w:rsidRDefault="00300663" w:rsidP="009C05D2">
                      <w:pPr>
                        <w:pStyle w:val="Zawartoramki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>Nr</w:t>
                      </w:r>
                      <w:r w:rsidR="009C05D2">
                        <w:rPr>
                          <w:rFonts w:ascii="Calibri" w:hAnsi="Calibri" w:cs="Calibri"/>
                          <w:b/>
                          <w:bCs/>
                        </w:rPr>
                        <w:t xml:space="preserve"> II/…/2024</w:t>
                      </w:r>
                    </w:p>
                    <w:p w14:paraId="2106B553" w14:textId="342C9702" w:rsidR="00300663" w:rsidRPr="00FB014B" w:rsidRDefault="00300663" w:rsidP="00300663">
                      <w:pPr>
                        <w:pStyle w:val="Zawartoramki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  <w:p w14:paraId="19670599" w14:textId="77777777" w:rsidR="00300663" w:rsidRPr="00FB014B" w:rsidRDefault="00300663" w:rsidP="00300663">
                      <w:pPr>
                        <w:pStyle w:val="Zawartoramki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>RADY GMINY STUDZIENICE</w:t>
                      </w:r>
                    </w:p>
                    <w:p w14:paraId="204E8D42" w14:textId="61D96994" w:rsidR="00300663" w:rsidRPr="00FB014B" w:rsidRDefault="00300663" w:rsidP="00300663">
                      <w:pPr>
                        <w:pStyle w:val="Zawartoramki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 xml:space="preserve">z dnia </w:t>
                      </w:r>
                      <w:r w:rsidR="009C05D2">
                        <w:rPr>
                          <w:rFonts w:ascii="Calibri" w:hAnsi="Calibri" w:cs="Calibri"/>
                          <w:b/>
                          <w:bCs/>
                        </w:rPr>
                        <w:t>13 czerwca 2024 r.</w:t>
                      </w:r>
                    </w:p>
                    <w:p w14:paraId="008DEC2E" w14:textId="77777777" w:rsidR="00300663" w:rsidRPr="00FB014B" w:rsidRDefault="00300663" w:rsidP="00300663">
                      <w:pPr>
                        <w:pStyle w:val="Zawartoramki"/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 xml:space="preserve">obręb: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OSŁAWA-DĄBROWA</w:t>
                      </w:r>
                    </w:p>
                    <w:p w14:paraId="5FAA53F6" w14:textId="77777777" w:rsidR="00300663" w:rsidRPr="00C05076" w:rsidRDefault="00300663" w:rsidP="00300663">
                      <w:pPr>
                        <w:pStyle w:val="Zawartoramki"/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  <w:vertAlign w:val="superscript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cz. </w:t>
                      </w: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 xml:space="preserve">dz. nr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12/3</w:t>
                      </w: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 xml:space="preserve"> o pow.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1,9530 ha</w:t>
                      </w:r>
                    </w:p>
                  </w:txbxContent>
                </v:textbox>
              </v:roundrect>
            </w:pict>
          </mc:Fallback>
        </mc:AlternateContent>
      </w:r>
      <w:r w:rsidR="00403748">
        <w:rPr>
          <w:noProof/>
        </w:rPr>
        <w:drawing>
          <wp:inline distT="0" distB="0" distL="0" distR="0" wp14:anchorId="1A579CFF" wp14:editId="2E2E9B6F">
            <wp:extent cx="6639560" cy="9958721"/>
            <wp:effectExtent l="0" t="0" r="8890" b="4445"/>
            <wp:docPr id="5" name="Obraz 5" descr="C:\Users\Grunty\Downloads\Osława-Dąbrowa 12_3-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unty\Downloads\Osława-Dąbrowa 12_3-1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" r="7277" b="552"/>
                    <a:stretch/>
                  </pic:blipFill>
                  <pic:spPr bwMode="auto">
                    <a:xfrm>
                      <a:off x="0" y="0"/>
                      <a:ext cx="6640456" cy="99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54E7B" w14:textId="77777777" w:rsidR="00B37EE2" w:rsidRDefault="00B37EE2" w:rsidP="00B37EE2">
      <w:pPr>
        <w:pStyle w:val="NormalnyWeb"/>
      </w:pPr>
      <w:r w:rsidRPr="0076705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0DBF06" wp14:editId="236630E2">
                <wp:simplePos x="0" y="0"/>
                <wp:positionH relativeFrom="column">
                  <wp:posOffset>3925614</wp:posOffset>
                </wp:positionH>
                <wp:positionV relativeFrom="paragraph">
                  <wp:posOffset>8101330</wp:posOffset>
                </wp:positionV>
                <wp:extent cx="2753995" cy="1839595"/>
                <wp:effectExtent l="19050" t="19050" r="46355" b="46355"/>
                <wp:wrapNone/>
                <wp:docPr id="10" name="Prostokąt zaokrąglony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3995" cy="1839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B4E45B" w14:textId="77777777" w:rsidR="00B37EE2" w:rsidRPr="00FB014B" w:rsidRDefault="00B37EE2" w:rsidP="00B37EE2">
                            <w:pPr>
                              <w:pStyle w:val="Zawartoramki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ZAŁĄCZNIK NR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3</w:t>
                            </w: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DO UCHWAŁY</w:t>
                            </w:r>
                          </w:p>
                          <w:p w14:paraId="73364F10" w14:textId="77777777" w:rsidR="009C05D2" w:rsidRPr="00FB014B" w:rsidRDefault="009C05D2" w:rsidP="009C05D2">
                            <w:pPr>
                              <w:pStyle w:val="Zawartoramki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Nr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II/…/2024</w:t>
                            </w:r>
                          </w:p>
                          <w:p w14:paraId="34751D0D" w14:textId="77777777" w:rsidR="00B37EE2" w:rsidRPr="00FB014B" w:rsidRDefault="00B37EE2" w:rsidP="00B37EE2">
                            <w:pPr>
                              <w:pStyle w:val="Zawartoramki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RADY GMINY STUDZIENICE</w:t>
                            </w:r>
                          </w:p>
                          <w:p w14:paraId="0BE84BC0" w14:textId="5833FB90" w:rsidR="00B37EE2" w:rsidRPr="00FB014B" w:rsidRDefault="00B37EE2" w:rsidP="00B37EE2">
                            <w:pPr>
                              <w:pStyle w:val="Zawartoramki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z dnia </w:t>
                            </w:r>
                            <w:r w:rsidR="009C05D2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13 czerwca 2024 r.</w:t>
                            </w:r>
                          </w:p>
                          <w:p w14:paraId="69AEB7EC" w14:textId="77777777" w:rsidR="00B37EE2" w:rsidRPr="00FB014B" w:rsidRDefault="00B37EE2" w:rsidP="00B37EE2">
                            <w:pPr>
                              <w:pStyle w:val="Zawartoramki"/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obręb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: PRZEWÓZ</w:t>
                            </w:r>
                          </w:p>
                          <w:p w14:paraId="6ED2DB42" w14:textId="77777777" w:rsidR="00B37EE2" w:rsidRPr="00C05076" w:rsidRDefault="00B37EE2" w:rsidP="00B37EE2">
                            <w:pPr>
                              <w:pStyle w:val="Zawartoramki"/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vertAlign w:val="superscript"/>
                              </w:rPr>
                            </w:pP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dz. nr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86</w:t>
                            </w: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o pow. </w:t>
                            </w:r>
                            <w:r w:rsidR="00B234D0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0,6200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0DBF06" id="Prostokąt zaokrąglony 10" o:spid="_x0000_s1028" style="position:absolute;margin-left:309.1pt;margin-top:637.9pt;width:216.85pt;height:14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" strokeweight="5pt">
                <v:stroke linestyle="thickThin"/>
                <v:shadow color="#868686"/>
                <v:textbox inset="4.25pt,4.25pt,4.25pt,4.25pt">
                  <w:txbxContent>
                    <w:p w14:paraId="27B4E45B" w14:textId="77777777" w:rsidR="00B37EE2" w:rsidRPr="00FB014B" w:rsidRDefault="00B37EE2" w:rsidP="00B37EE2">
                      <w:pPr>
                        <w:pStyle w:val="Zawartoramki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 xml:space="preserve">ZAŁĄCZNIK NR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3</w:t>
                      </w: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 xml:space="preserve"> DO UCHWAŁY</w:t>
                      </w:r>
                    </w:p>
                    <w:p w14:paraId="73364F10" w14:textId="77777777" w:rsidR="009C05D2" w:rsidRPr="00FB014B" w:rsidRDefault="009C05D2" w:rsidP="009C05D2">
                      <w:pPr>
                        <w:pStyle w:val="Zawartoramki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>Nr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II/…/2024</w:t>
                      </w:r>
                    </w:p>
                    <w:p w14:paraId="34751D0D" w14:textId="77777777" w:rsidR="00B37EE2" w:rsidRPr="00FB014B" w:rsidRDefault="00B37EE2" w:rsidP="00B37EE2">
                      <w:pPr>
                        <w:pStyle w:val="Zawartoramki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>RADY GMINY STUDZIENICE</w:t>
                      </w:r>
                    </w:p>
                    <w:p w14:paraId="0BE84BC0" w14:textId="5833FB90" w:rsidR="00B37EE2" w:rsidRPr="00FB014B" w:rsidRDefault="00B37EE2" w:rsidP="00B37EE2">
                      <w:pPr>
                        <w:pStyle w:val="Zawartoramki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 xml:space="preserve">z dnia </w:t>
                      </w:r>
                      <w:r w:rsidR="009C05D2">
                        <w:rPr>
                          <w:rFonts w:ascii="Calibri" w:hAnsi="Calibri" w:cs="Calibri"/>
                          <w:b/>
                          <w:bCs/>
                        </w:rPr>
                        <w:t>13 czerwca 2024 r.</w:t>
                      </w:r>
                    </w:p>
                    <w:p w14:paraId="69AEB7EC" w14:textId="77777777" w:rsidR="00B37EE2" w:rsidRPr="00FB014B" w:rsidRDefault="00B37EE2" w:rsidP="00B37EE2">
                      <w:pPr>
                        <w:pStyle w:val="Zawartoramki"/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>obręb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: PRZEWÓZ</w:t>
                      </w:r>
                    </w:p>
                    <w:p w14:paraId="6ED2DB42" w14:textId="77777777" w:rsidR="00B37EE2" w:rsidRPr="00C05076" w:rsidRDefault="00B37EE2" w:rsidP="00B37EE2">
                      <w:pPr>
                        <w:pStyle w:val="Zawartoramki"/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  <w:vertAlign w:val="superscript"/>
                        </w:rPr>
                      </w:pP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 xml:space="preserve">dz. nr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86</w:t>
                      </w: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 xml:space="preserve"> o pow. </w:t>
                      </w:r>
                      <w:r w:rsidR="00B234D0">
                        <w:rPr>
                          <w:rFonts w:ascii="Calibri" w:hAnsi="Calibri" w:cs="Calibri"/>
                          <w:b/>
                          <w:bCs/>
                        </w:rPr>
                        <w:t>0,6200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ha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26E1091" wp14:editId="737E4292">
            <wp:extent cx="6951279" cy="9947714"/>
            <wp:effectExtent l="0" t="0" r="2540" b="0"/>
            <wp:docPr id="9" name="Obraz 9" descr="C:\Users\Grunty\Documents\Uchwały\Załączniki\Przewóz 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unty\Documents\Uchwały\Załączniki\Przewóz 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9" t="9633" r="10203" b="12262"/>
                    <a:stretch/>
                  </pic:blipFill>
                  <pic:spPr bwMode="auto">
                    <a:xfrm>
                      <a:off x="0" y="0"/>
                      <a:ext cx="6958550" cy="995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0C423" w14:textId="77777777" w:rsidR="006576E7" w:rsidRPr="009A4B36" w:rsidRDefault="00E6091B" w:rsidP="00ED7B07">
      <w:pPr>
        <w:pStyle w:val="NormalnyWeb"/>
      </w:pPr>
      <w:r w:rsidRPr="0076705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CCC836" wp14:editId="44298C1E">
                <wp:simplePos x="0" y="0"/>
                <wp:positionH relativeFrom="column">
                  <wp:posOffset>3793</wp:posOffset>
                </wp:positionH>
                <wp:positionV relativeFrom="paragraph">
                  <wp:posOffset>8163869</wp:posOffset>
                </wp:positionV>
                <wp:extent cx="2753995" cy="1839595"/>
                <wp:effectExtent l="19050" t="19050" r="46355" b="46355"/>
                <wp:wrapNone/>
                <wp:docPr id="12" name="Prostokąt zaokrąglony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3995" cy="1839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20E3FF" w14:textId="77777777" w:rsidR="00E6091B" w:rsidRPr="00FB014B" w:rsidRDefault="00E6091B" w:rsidP="00E6091B">
                            <w:pPr>
                              <w:pStyle w:val="Zawartoramki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ZAŁĄCZNIK NR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4</w:t>
                            </w: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DO UCHWAŁY</w:t>
                            </w:r>
                          </w:p>
                          <w:p w14:paraId="05840E3B" w14:textId="77777777" w:rsidR="009C05D2" w:rsidRPr="00FB014B" w:rsidRDefault="009C05D2" w:rsidP="009C05D2">
                            <w:pPr>
                              <w:pStyle w:val="Zawartoramki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Nr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II/…/2024</w:t>
                            </w:r>
                          </w:p>
                          <w:p w14:paraId="418078F7" w14:textId="77777777" w:rsidR="00E6091B" w:rsidRPr="00FB014B" w:rsidRDefault="00E6091B" w:rsidP="00E6091B">
                            <w:pPr>
                              <w:pStyle w:val="Zawartoramki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RADY GMINY STUDZIENICE</w:t>
                            </w:r>
                          </w:p>
                          <w:p w14:paraId="78AD757E" w14:textId="7CF005D5" w:rsidR="00E6091B" w:rsidRPr="00FB014B" w:rsidRDefault="00E6091B" w:rsidP="00E6091B">
                            <w:pPr>
                              <w:pStyle w:val="Zawartoramki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z dnia </w:t>
                            </w:r>
                            <w:r w:rsidR="009C05D2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13 czerwca 2024 r.</w:t>
                            </w:r>
                          </w:p>
                          <w:p w14:paraId="318153D7" w14:textId="77777777" w:rsidR="00E6091B" w:rsidRPr="00FB014B" w:rsidRDefault="00E6091B" w:rsidP="00E6091B">
                            <w:pPr>
                              <w:pStyle w:val="Zawartoramki"/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obręb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: STUDZIENICE</w:t>
                            </w:r>
                          </w:p>
                          <w:p w14:paraId="497A3CB1" w14:textId="77777777" w:rsidR="00E6091B" w:rsidRPr="00C05076" w:rsidRDefault="00E6091B" w:rsidP="00E6091B">
                            <w:pPr>
                              <w:pStyle w:val="Zawartoramki"/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vertAlign w:val="superscript"/>
                              </w:rPr>
                            </w:pP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dz. nr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109</w:t>
                            </w:r>
                            <w:r w:rsidRPr="00FB014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o pow.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0,</w:t>
                            </w:r>
                            <w:r w:rsidR="009A4B36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0800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CCC836" id="Prostokąt zaokrąglony 12" o:spid="_x0000_s1029" style="position:absolute;margin-left:.3pt;margin-top:642.8pt;width:216.85pt;height:144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" strokeweight="5pt">
                <v:stroke linestyle="thickThin"/>
                <v:shadow color="#868686"/>
                <v:textbox inset="4.25pt,4.25pt,4.25pt,4.25pt">
                  <w:txbxContent>
                    <w:p w14:paraId="6920E3FF" w14:textId="77777777" w:rsidR="00E6091B" w:rsidRPr="00FB014B" w:rsidRDefault="00E6091B" w:rsidP="00E6091B">
                      <w:pPr>
                        <w:pStyle w:val="Zawartoramki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 xml:space="preserve">ZAŁĄCZNIK NR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4</w:t>
                      </w: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 xml:space="preserve"> DO UCHWAŁY</w:t>
                      </w:r>
                    </w:p>
                    <w:p w14:paraId="05840E3B" w14:textId="77777777" w:rsidR="009C05D2" w:rsidRPr="00FB014B" w:rsidRDefault="009C05D2" w:rsidP="009C05D2">
                      <w:pPr>
                        <w:pStyle w:val="Zawartoramki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>Nr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II/…/2024</w:t>
                      </w:r>
                    </w:p>
                    <w:p w14:paraId="418078F7" w14:textId="77777777" w:rsidR="00E6091B" w:rsidRPr="00FB014B" w:rsidRDefault="00E6091B" w:rsidP="00E6091B">
                      <w:pPr>
                        <w:pStyle w:val="Zawartoramki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>RADY GMINY STUDZIENICE</w:t>
                      </w:r>
                    </w:p>
                    <w:p w14:paraId="78AD757E" w14:textId="7CF005D5" w:rsidR="00E6091B" w:rsidRPr="00FB014B" w:rsidRDefault="00E6091B" w:rsidP="00E6091B">
                      <w:pPr>
                        <w:pStyle w:val="Zawartoramki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 xml:space="preserve">z dnia </w:t>
                      </w:r>
                      <w:r w:rsidR="009C05D2">
                        <w:rPr>
                          <w:rFonts w:ascii="Calibri" w:hAnsi="Calibri" w:cs="Calibri"/>
                          <w:b/>
                          <w:bCs/>
                        </w:rPr>
                        <w:t>13 czerwca 2024 r.</w:t>
                      </w:r>
                    </w:p>
                    <w:p w14:paraId="318153D7" w14:textId="77777777" w:rsidR="00E6091B" w:rsidRPr="00FB014B" w:rsidRDefault="00E6091B" w:rsidP="00E6091B">
                      <w:pPr>
                        <w:pStyle w:val="Zawartoramki"/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>obręb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: STUDZIENICE</w:t>
                      </w:r>
                    </w:p>
                    <w:p w14:paraId="497A3CB1" w14:textId="77777777" w:rsidR="00E6091B" w:rsidRPr="00C05076" w:rsidRDefault="00E6091B" w:rsidP="00E6091B">
                      <w:pPr>
                        <w:pStyle w:val="Zawartoramki"/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  <w:vertAlign w:val="superscript"/>
                        </w:rPr>
                      </w:pP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 xml:space="preserve">dz. nr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109</w:t>
                      </w:r>
                      <w:r w:rsidRPr="00FB014B">
                        <w:rPr>
                          <w:rFonts w:ascii="Calibri" w:hAnsi="Calibri" w:cs="Calibri"/>
                          <w:b/>
                          <w:bCs/>
                        </w:rPr>
                        <w:t xml:space="preserve"> o pow.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0,</w:t>
                      </w:r>
                      <w:r w:rsidR="009A4B36">
                        <w:rPr>
                          <w:rFonts w:ascii="Calibri" w:hAnsi="Calibri" w:cs="Calibri"/>
                          <w:b/>
                          <w:bCs/>
                        </w:rPr>
                        <w:t>0800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ha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8F14633" wp14:editId="2B1ECA33">
            <wp:extent cx="6582032" cy="9881338"/>
            <wp:effectExtent l="0" t="0" r="9525" b="5715"/>
            <wp:docPr id="11" name="Obraz 11" descr="C:\Users\Grunty\Documents\Uchwały\Załączniki\Studzienice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unty\Documents\Uchwały\Załączniki\Studzienice 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1" t="9798" r="11144" b="11823"/>
                    <a:stretch/>
                  </pic:blipFill>
                  <pic:spPr bwMode="auto">
                    <a:xfrm>
                      <a:off x="0" y="0"/>
                      <a:ext cx="6593650" cy="98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76E7" w:rsidRPr="009A4B36" w:rsidSect="00ED7B07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371866" w14:textId="77777777" w:rsidR="00D845DA" w:rsidRDefault="00D845DA" w:rsidP="00BE6655">
      <w:r>
        <w:separator/>
      </w:r>
    </w:p>
  </w:endnote>
  <w:endnote w:type="continuationSeparator" w:id="0">
    <w:p w14:paraId="5802F9A6" w14:textId="77777777" w:rsidR="00D845DA" w:rsidRDefault="00D845DA" w:rsidP="00BE6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Arial Unicode MS"/>
    <w:charset w:val="EE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C1F1F5" w14:textId="77777777" w:rsidR="00D845DA" w:rsidRDefault="00D845DA" w:rsidP="00BE6655">
      <w:r>
        <w:separator/>
      </w:r>
    </w:p>
  </w:footnote>
  <w:footnote w:type="continuationSeparator" w:id="0">
    <w:p w14:paraId="755ECCF7" w14:textId="77777777" w:rsidR="00D845DA" w:rsidRDefault="00D845DA" w:rsidP="00BE66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C8A"/>
    <w:rsid w:val="00020239"/>
    <w:rsid w:val="000F1D02"/>
    <w:rsid w:val="001138F2"/>
    <w:rsid w:val="00135946"/>
    <w:rsid w:val="00166ED5"/>
    <w:rsid w:val="00205D4E"/>
    <w:rsid w:val="00230C20"/>
    <w:rsid w:val="00232C8A"/>
    <w:rsid w:val="0024124A"/>
    <w:rsid w:val="00270326"/>
    <w:rsid w:val="002C1AD4"/>
    <w:rsid w:val="00300663"/>
    <w:rsid w:val="00375EC2"/>
    <w:rsid w:val="003C1309"/>
    <w:rsid w:val="003C7E61"/>
    <w:rsid w:val="00403748"/>
    <w:rsid w:val="004B0F48"/>
    <w:rsid w:val="004B36B7"/>
    <w:rsid w:val="00525206"/>
    <w:rsid w:val="005426D6"/>
    <w:rsid w:val="00570C28"/>
    <w:rsid w:val="006576E7"/>
    <w:rsid w:val="006A2855"/>
    <w:rsid w:val="007227B9"/>
    <w:rsid w:val="007278D0"/>
    <w:rsid w:val="00741A80"/>
    <w:rsid w:val="007A35F9"/>
    <w:rsid w:val="007B43D8"/>
    <w:rsid w:val="007E7AA4"/>
    <w:rsid w:val="007F3705"/>
    <w:rsid w:val="007F39F5"/>
    <w:rsid w:val="008353BD"/>
    <w:rsid w:val="00867F2C"/>
    <w:rsid w:val="00896F6D"/>
    <w:rsid w:val="009A4B36"/>
    <w:rsid w:val="009B2C7B"/>
    <w:rsid w:val="009C05D2"/>
    <w:rsid w:val="00A30DD6"/>
    <w:rsid w:val="00A415A6"/>
    <w:rsid w:val="00A9111D"/>
    <w:rsid w:val="00AA1895"/>
    <w:rsid w:val="00AA72D1"/>
    <w:rsid w:val="00AD0133"/>
    <w:rsid w:val="00B234D0"/>
    <w:rsid w:val="00B37EE2"/>
    <w:rsid w:val="00B5202F"/>
    <w:rsid w:val="00BB7DF1"/>
    <w:rsid w:val="00BE6655"/>
    <w:rsid w:val="00BF3612"/>
    <w:rsid w:val="00C05076"/>
    <w:rsid w:val="00C42739"/>
    <w:rsid w:val="00C74F94"/>
    <w:rsid w:val="00CD309B"/>
    <w:rsid w:val="00D10EFB"/>
    <w:rsid w:val="00D54B10"/>
    <w:rsid w:val="00D65841"/>
    <w:rsid w:val="00D845DA"/>
    <w:rsid w:val="00D943C3"/>
    <w:rsid w:val="00D97725"/>
    <w:rsid w:val="00DB2647"/>
    <w:rsid w:val="00DE09E2"/>
    <w:rsid w:val="00E01671"/>
    <w:rsid w:val="00E22ABC"/>
    <w:rsid w:val="00E6091B"/>
    <w:rsid w:val="00E76983"/>
    <w:rsid w:val="00E77F4E"/>
    <w:rsid w:val="00ED7B07"/>
    <w:rsid w:val="00F03372"/>
    <w:rsid w:val="00F85984"/>
    <w:rsid w:val="00FB014B"/>
    <w:rsid w:val="00FC09FD"/>
    <w:rsid w:val="00FD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31A97"/>
  <w15:chartTrackingRefBased/>
  <w15:docId w15:val="{EFF411B7-16EF-417E-A743-9869B1ADB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96F6D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autoRedefine/>
    <w:uiPriority w:val="35"/>
    <w:unhideWhenUsed/>
    <w:qFormat/>
    <w:rsid w:val="007227B9"/>
    <w:pPr>
      <w:spacing w:after="200"/>
      <w:ind w:firstLine="851"/>
    </w:pPr>
    <w:rPr>
      <w:rFonts w:asciiTheme="minorHAnsi" w:hAnsiTheme="minorHAnsi" w:cstheme="minorBidi"/>
      <w:i/>
      <w:iCs/>
      <w:sz w:val="24"/>
      <w:szCs w:val="18"/>
    </w:rPr>
  </w:style>
  <w:style w:type="paragraph" w:customStyle="1" w:styleId="Zawartoramki">
    <w:name w:val="Zawartość ramki"/>
    <w:basedOn w:val="Tekstpodstawowy"/>
    <w:rsid w:val="00896F6D"/>
    <w:pPr>
      <w:widowControl w:val="0"/>
      <w:suppressAutoHyphens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96F6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96F6D"/>
    <w:rPr>
      <w:rFonts w:ascii="Calibri" w:hAnsi="Calibri" w:cs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1D0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1D0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E7698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E66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E6655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BE66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E6655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Grunty</dc:creator>
  <cp:keywords/>
  <dc:description/>
  <cp:lastModifiedBy>Dell_Obrona</cp:lastModifiedBy>
  <cp:revision>15</cp:revision>
  <cp:lastPrinted>2024-01-08T11:36:00Z</cp:lastPrinted>
  <dcterms:created xsi:type="dcterms:W3CDTF">2022-11-08T13:48:00Z</dcterms:created>
  <dcterms:modified xsi:type="dcterms:W3CDTF">2024-06-13T05:36:00Z</dcterms:modified>
</cp:coreProperties>
</file>